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FD240" w14:textId="044EB635" w:rsidR="00382E8F" w:rsidRDefault="00382E8F" w:rsidP="00382E8F">
      <w:pPr>
        <w:rPr>
          <w:rFonts w:asciiTheme="minorEastAsia" w:hAnsiTheme="minorEastAsia" w:cs="宋体"/>
          <w:color w:val="000000"/>
          <w:kern w:val="0"/>
          <w:sz w:val="30"/>
          <w:szCs w:val="30"/>
        </w:rPr>
      </w:pPr>
      <w:r>
        <w:rPr>
          <w:rFonts w:asciiTheme="minorEastAsia" w:hAnsiTheme="minorEastAsia" w:cs="宋体" w:hint="eastAsia"/>
          <w:color w:val="000000"/>
          <w:kern w:val="0"/>
          <w:sz w:val="30"/>
          <w:szCs w:val="30"/>
        </w:rPr>
        <w:t>附件2</w:t>
      </w:r>
    </w:p>
    <w:p w14:paraId="7B11C3DF" w14:textId="5EFC61DA" w:rsidR="00382E8F" w:rsidRDefault="00382E8F" w:rsidP="00382E8F">
      <w:pPr>
        <w:jc w:val="center"/>
      </w:pPr>
      <w:r w:rsidRPr="00AA33E0">
        <w:rPr>
          <w:rFonts w:asciiTheme="minorEastAsia" w:hAnsiTheme="minorEastAsia" w:cs="宋体" w:hint="eastAsia"/>
          <w:color w:val="000000"/>
          <w:kern w:val="0"/>
          <w:sz w:val="30"/>
          <w:szCs w:val="30"/>
        </w:rPr>
        <w:t>申报项目信息表</w:t>
      </w:r>
    </w:p>
    <w:p w14:paraId="049DD566" w14:textId="36106480" w:rsidR="00A75D1C" w:rsidRDefault="00A75D1C"/>
    <w:tbl>
      <w:tblPr>
        <w:tblW w:w="14317" w:type="dxa"/>
        <w:tblInd w:w="-147" w:type="dxa"/>
        <w:tblLook w:val="04A0" w:firstRow="1" w:lastRow="0" w:firstColumn="1" w:lastColumn="0" w:noHBand="0" w:noVBand="1"/>
      </w:tblPr>
      <w:tblGrid>
        <w:gridCol w:w="520"/>
        <w:gridCol w:w="1465"/>
        <w:gridCol w:w="1276"/>
        <w:gridCol w:w="992"/>
        <w:gridCol w:w="1134"/>
        <w:gridCol w:w="1104"/>
        <w:gridCol w:w="1306"/>
        <w:gridCol w:w="1134"/>
        <w:gridCol w:w="1134"/>
        <w:gridCol w:w="1134"/>
        <w:gridCol w:w="1954"/>
        <w:gridCol w:w="1164"/>
      </w:tblGrid>
      <w:tr w:rsidR="0059704A" w:rsidRPr="00A75D1C" w14:paraId="008AF090" w14:textId="2E1D5FB9" w:rsidTr="00EE57B0">
        <w:trPr>
          <w:trHeight w:val="57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1758D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6894" w14:textId="2F012F7C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br/>
            </w: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E51C" w14:textId="76477930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项目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br/>
            </w: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93A04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8605A" w14:textId="4BCBD2AE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职 称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372F0" w14:textId="63DEC810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D1F9A" w14:textId="77777777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23C8D" w14:textId="77777777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AC62" w14:textId="77777777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QQ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73087" w14:textId="77777777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微信号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30218" w14:textId="779A24EE" w:rsidR="0059704A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课程类别</w:t>
            </w:r>
          </w:p>
          <w:p w14:paraId="6F87BAFD" w14:textId="54F5D70A" w:rsidR="0059704A" w:rsidRPr="0059704A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(文化素质课</w:t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宋体" w:eastAsia="宋体" w:hAnsi="宋体" w:cs="仿宋_GB2312"/>
                <w:b/>
                <w:bCs/>
                <w:sz w:val="20"/>
                <w:szCs w:val="20"/>
              </w:rPr>
              <w:br/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公共基础课</w:t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专业课</w:t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实验课)</w:t>
            </w:r>
          </w:p>
          <w:p w14:paraId="21CD6783" w14:textId="666925FB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B415E" w14:textId="77777777" w:rsidR="0059704A" w:rsidRPr="0059704A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97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课程性质</w:t>
            </w:r>
          </w:p>
          <w:p w14:paraId="37EE14A0" w14:textId="7DB8D9B8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sz w:val="20"/>
                <w:szCs w:val="20"/>
              </w:rPr>
              <w:t>(</w:t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必修</w:t>
            </w:r>
            <w:r>
              <w:rPr>
                <w:rFonts w:ascii="宋体" w:eastAsia="宋体" w:hAnsi="宋体" w:cs="仿宋_GB2312"/>
                <w:sz w:val="20"/>
                <w:szCs w:val="20"/>
              </w:rPr>
              <w:br/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 w:rsidRPr="0059704A">
              <w:rPr>
                <w:rFonts w:ascii="宋体" w:eastAsia="宋体" w:hAnsi="宋体" w:cs="仿宋_GB2312"/>
                <w:sz w:val="20"/>
                <w:szCs w:val="20"/>
              </w:rPr>
              <w:t>选修</w:t>
            </w:r>
            <w:r>
              <w:rPr>
                <w:rFonts w:ascii="宋体" w:eastAsia="宋体" w:hAnsi="宋体" w:cs="仿宋_GB2312" w:hint="eastAsia"/>
                <w:sz w:val="20"/>
                <w:szCs w:val="20"/>
              </w:rPr>
              <w:t>)</w:t>
            </w:r>
          </w:p>
        </w:tc>
      </w:tr>
      <w:tr w:rsidR="0059704A" w:rsidRPr="00A75D1C" w14:paraId="6BE3E61D" w14:textId="4399FE7D" w:rsidTr="00EE57B0">
        <w:trPr>
          <w:trHeight w:val="57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11509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0EC2A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0BE54" w14:textId="4A7EF0B6" w:rsidR="0059704A" w:rsidRPr="0059704A" w:rsidRDefault="001F7108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线上线下混合式教学应用项目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289C3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BD13C" w14:textId="77777777" w:rsidR="0059704A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6CB02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6C7E6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F7090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E0C04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FEF22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5EAF5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C4DC61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14:paraId="2DEC500D" w14:textId="1342D55E" w:rsidR="00A75D1C" w:rsidRDefault="00A75D1C"/>
    <w:p w14:paraId="06004394" w14:textId="532D42BB" w:rsidR="001F7108" w:rsidRDefault="001F7108"/>
    <w:p w14:paraId="0A65E218" w14:textId="019F6440" w:rsidR="001F7108" w:rsidRDefault="001F7108"/>
    <w:p w14:paraId="5AD5A132" w14:textId="5095F2FA" w:rsidR="001F7108" w:rsidRDefault="001F7108"/>
    <w:p w14:paraId="239730C5" w14:textId="1CF69EED" w:rsidR="001F7108" w:rsidRPr="0032194A" w:rsidRDefault="001F7108">
      <w:pPr>
        <w:rPr>
          <w:color w:val="0447CE"/>
        </w:rPr>
      </w:pPr>
      <w:r w:rsidRPr="0032194A">
        <w:rPr>
          <w:rFonts w:hint="eastAsia"/>
          <w:color w:val="0447CE"/>
        </w:rPr>
        <w:t>说明：由项目负责人本人填写，不需盖章</w:t>
      </w:r>
      <w:r w:rsidR="0032194A">
        <w:rPr>
          <w:rFonts w:hint="eastAsia"/>
          <w:color w:val="0447CE"/>
        </w:rPr>
        <w:t>，和申请书一起发送电子档即可</w:t>
      </w:r>
    </w:p>
    <w:sectPr w:rsidR="001F7108" w:rsidRPr="0032194A" w:rsidSect="0059704A">
      <w:pgSz w:w="16838" w:h="11906" w:orient="landscape"/>
      <w:pgMar w:top="1800" w:right="1103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2D9BE" w14:textId="77777777" w:rsidR="004D20F8" w:rsidRDefault="004D20F8" w:rsidP="00885FFF">
      <w:r>
        <w:separator/>
      </w:r>
    </w:p>
  </w:endnote>
  <w:endnote w:type="continuationSeparator" w:id="0">
    <w:p w14:paraId="1558E3E6" w14:textId="77777777" w:rsidR="004D20F8" w:rsidRDefault="004D20F8" w:rsidP="00885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897D8" w14:textId="77777777" w:rsidR="004D20F8" w:rsidRDefault="004D20F8" w:rsidP="00885FFF">
      <w:r>
        <w:separator/>
      </w:r>
    </w:p>
  </w:footnote>
  <w:footnote w:type="continuationSeparator" w:id="0">
    <w:p w14:paraId="4F1DFB07" w14:textId="77777777" w:rsidR="004D20F8" w:rsidRDefault="004D20F8" w:rsidP="00885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E8F"/>
    <w:rsid w:val="001D2093"/>
    <w:rsid w:val="001F7108"/>
    <w:rsid w:val="00203AFC"/>
    <w:rsid w:val="0032194A"/>
    <w:rsid w:val="00382E8F"/>
    <w:rsid w:val="004D20F8"/>
    <w:rsid w:val="0059704A"/>
    <w:rsid w:val="00885FFF"/>
    <w:rsid w:val="008F4DE4"/>
    <w:rsid w:val="00A75D1C"/>
    <w:rsid w:val="00B62ED6"/>
    <w:rsid w:val="00DB0D29"/>
    <w:rsid w:val="00EC5AAB"/>
    <w:rsid w:val="00EE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D0BC65"/>
  <w15:chartTrackingRefBased/>
  <w15:docId w15:val="{C8D9FC31-1D4B-4720-95CF-131DB5B75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F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FFF"/>
    <w:rPr>
      <w:sz w:val="18"/>
      <w:szCs w:val="18"/>
    </w:rPr>
  </w:style>
  <w:style w:type="table" w:styleId="a7">
    <w:name w:val="Table Grid"/>
    <w:basedOn w:val="a1"/>
    <w:uiPriority w:val="59"/>
    <w:qFormat/>
    <w:rsid w:val="0059704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9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7</cp:revision>
  <dcterms:created xsi:type="dcterms:W3CDTF">2020-05-15T03:26:00Z</dcterms:created>
  <dcterms:modified xsi:type="dcterms:W3CDTF">2021-12-02T07:38:00Z</dcterms:modified>
</cp:coreProperties>
</file>